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EF" w:rsidRDefault="003F3DEF" w:rsidP="003F3DEF">
      <w:pPr>
        <w:pStyle w:val="a3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753F50">
        <w:rPr>
          <w:b w:val="0"/>
        </w:rPr>
        <w:t>_______</w:t>
      </w:r>
      <w:r>
        <w:rPr>
          <w:b w:val="0"/>
        </w:rPr>
        <w:t xml:space="preserve"> к протоколу заседания </w:t>
      </w:r>
      <w:r w:rsidR="00753F50">
        <w:rPr>
          <w:b w:val="0"/>
        </w:rPr>
        <w:t>А</w:t>
      </w:r>
      <w:r>
        <w:rPr>
          <w:b w:val="0"/>
        </w:rPr>
        <w:t xml:space="preserve">ттестационной комиссии департамента образования и науки Брянской области от </w:t>
      </w:r>
      <w:r w:rsidR="00753F50">
        <w:rPr>
          <w:b w:val="0"/>
        </w:rPr>
        <w:t>__________</w:t>
      </w:r>
      <w:r>
        <w:rPr>
          <w:b w:val="0"/>
        </w:rPr>
        <w:t xml:space="preserve"> № </w:t>
      </w:r>
      <w:r w:rsidR="00753F50">
        <w:rPr>
          <w:b w:val="0"/>
        </w:rPr>
        <w:t>_______</w:t>
      </w:r>
    </w:p>
    <w:p w:rsidR="003F3DEF" w:rsidRPr="00E07D5E" w:rsidRDefault="003F3DEF" w:rsidP="003F3DEF">
      <w:pPr>
        <w:pStyle w:val="a3"/>
        <w:ind w:left="7371"/>
        <w:jc w:val="both"/>
        <w:rPr>
          <w:b w:val="0"/>
          <w:sz w:val="16"/>
          <w:szCs w:val="16"/>
        </w:rPr>
      </w:pPr>
    </w:p>
    <w:p w:rsidR="00753F50" w:rsidRDefault="00753F50" w:rsidP="00FD6D0F">
      <w:pPr>
        <w:pStyle w:val="a3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753F50" w:rsidRDefault="00753F50" w:rsidP="00753F50">
      <w:pPr>
        <w:pStyle w:val="a3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 xml:space="preserve">для установления соответствия требованиям, предъявляемым к высшей квалификационной категории </w:t>
      </w:r>
      <w:r w:rsidRPr="001354C2">
        <w:t xml:space="preserve">по должности </w:t>
      </w:r>
      <w:proofErr w:type="gramStart"/>
      <w:r w:rsidRPr="001354C2">
        <w:t>«</w:t>
      </w:r>
      <w:r w:rsidR="00810F0E" w:rsidRPr="00810F0E">
        <w:rPr>
          <w:color w:val="FF0000"/>
          <w:vertAlign w:val="superscript"/>
        </w:rPr>
        <w:t>..</w:t>
      </w:r>
      <w:proofErr w:type="gramEnd"/>
      <w:r w:rsidRPr="001354C2">
        <w:rPr>
          <w:color w:val="FF0000"/>
        </w:rPr>
        <w:t>*</w:t>
      </w:r>
      <w:r w:rsidRPr="001354C2">
        <w:t>»</w:t>
      </w:r>
    </w:p>
    <w:p w:rsidR="00810F0E" w:rsidRDefault="00810F0E" w:rsidP="00753F50">
      <w:pPr>
        <w:pStyle w:val="a3"/>
        <w:ind w:firstLine="284"/>
      </w:pPr>
      <w:bookmarkStart w:id="0" w:name="_GoBack"/>
      <w:bookmarkEnd w:id="0"/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44"/>
      </w:tblGrid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Фамилия, имя, отчество</w:t>
            </w: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3F3DEF" w:rsidRPr="00B321A1" w:rsidTr="00761DB9">
        <w:tc>
          <w:tcPr>
            <w:tcW w:w="565" w:type="dxa"/>
            <w:vMerge w:val="restart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44" w:type="dxa"/>
          </w:tcPr>
          <w:p w:rsidR="003F3DEF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Образование, какое учреждение закончил, год окончания</w:t>
            </w:r>
          </w:p>
          <w:p w:rsidR="00FC2011" w:rsidRPr="00B321A1" w:rsidRDefault="00FC2011" w:rsidP="00761DB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F3DEF" w:rsidRPr="00B321A1" w:rsidTr="00761DB9">
        <w:tc>
          <w:tcPr>
            <w:tcW w:w="565" w:type="dxa"/>
            <w:vMerge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44" w:type="dxa"/>
          </w:tcPr>
          <w:p w:rsidR="003F3DEF" w:rsidRPr="0052089F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52089F">
              <w:rPr>
                <w:rFonts w:ascii="a_BodoniNovaNr" w:hAnsi="a_BodoniNovaNr"/>
                <w:b/>
                <w:i/>
                <w:sz w:val="24"/>
                <w:szCs w:val="24"/>
                <w:highlight w:val="yellow"/>
              </w:rPr>
              <w:t>специальность и квалификация по диплому</w:t>
            </w:r>
          </w:p>
        </w:tc>
      </w:tr>
      <w:tr w:rsidR="003F3DEF" w:rsidRPr="00B321A1" w:rsidTr="00761DB9">
        <w:tc>
          <w:tcPr>
            <w:tcW w:w="565" w:type="dxa"/>
            <w:vMerge w:val="restart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Место работы (полное наименование организации по уставу)</w:t>
            </w:r>
          </w:p>
        </w:tc>
      </w:tr>
      <w:tr w:rsidR="003F3DEF" w:rsidRPr="00B321A1" w:rsidTr="00761DB9">
        <w:tc>
          <w:tcPr>
            <w:tcW w:w="565" w:type="dxa"/>
            <w:vMerge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Должность (преподаваемый предмет)</w:t>
            </w: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Стаж педагогической работы</w:t>
            </w: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 xml:space="preserve">Стаж в данной должности </w:t>
            </w:r>
          </w:p>
        </w:tc>
      </w:tr>
      <w:tr w:rsidR="003F3DEF" w:rsidRPr="00B321A1" w:rsidTr="00761DB9">
        <w:tc>
          <w:tcPr>
            <w:tcW w:w="565" w:type="dxa"/>
          </w:tcPr>
          <w:p w:rsidR="003F3DEF" w:rsidRPr="00B321A1" w:rsidRDefault="003F3DEF" w:rsidP="00761DB9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744" w:type="dxa"/>
          </w:tcPr>
          <w:p w:rsidR="003F3DEF" w:rsidRPr="00B321A1" w:rsidRDefault="003F3DEF" w:rsidP="00761DB9">
            <w:pPr>
              <w:jc w:val="both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i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</w:tbl>
    <w:p w:rsidR="003F3DEF" w:rsidRPr="005D4C62" w:rsidRDefault="003F3DEF" w:rsidP="003F3DEF">
      <w:pPr>
        <w:jc w:val="center"/>
        <w:rPr>
          <w:b/>
          <w:bCs/>
          <w:sz w:val="4"/>
          <w:szCs w:val="4"/>
        </w:rPr>
      </w:pPr>
    </w:p>
    <w:tbl>
      <w:tblPr>
        <w:tblW w:w="153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307"/>
        <w:gridCol w:w="1276"/>
        <w:gridCol w:w="1162"/>
        <w:gridCol w:w="1162"/>
      </w:tblGrid>
      <w:tr w:rsidR="003F3DEF" w:rsidRPr="00B321A1" w:rsidTr="00761DB9">
        <w:trPr>
          <w:trHeight w:val="454"/>
        </w:trPr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07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3F3DEF" w:rsidRPr="00B321A1" w:rsidTr="003376CE">
        <w:trPr>
          <w:trHeight w:val="454"/>
        </w:trPr>
        <w:tc>
          <w:tcPr>
            <w:tcW w:w="15365" w:type="dxa"/>
            <w:gridSpan w:val="13"/>
            <w:vAlign w:val="center"/>
          </w:tcPr>
          <w:p w:rsidR="003F3DEF" w:rsidRDefault="003F3DEF" w:rsidP="003F3DEF">
            <w:pPr>
              <w:jc w:val="center"/>
              <w:rPr>
                <w:bCs/>
                <w:sz w:val="28"/>
                <w:szCs w:val="28"/>
              </w:rPr>
            </w:pPr>
          </w:p>
          <w:p w:rsidR="003F3DEF" w:rsidRPr="00D962B1" w:rsidRDefault="003F3DEF" w:rsidP="003F3D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Особый </w:t>
            </w:r>
            <w:r w:rsidRPr="00D962B1">
              <w:rPr>
                <w:bCs/>
                <w:sz w:val="28"/>
                <w:szCs w:val="28"/>
              </w:rPr>
              <w:t>порядок аттестации п</w:t>
            </w:r>
            <w:r w:rsidR="00F36875">
              <w:rPr>
                <w:bCs/>
                <w:sz w:val="28"/>
                <w:szCs w:val="28"/>
              </w:rPr>
              <w:t>ункт</w:t>
            </w:r>
            <w:r w:rsidRPr="00D962B1">
              <w:rPr>
                <w:bCs/>
                <w:sz w:val="28"/>
                <w:szCs w:val="28"/>
              </w:rPr>
              <w:t xml:space="preserve"> </w:t>
            </w:r>
            <w:r w:rsidR="00F36875">
              <w:rPr>
                <w:bCs/>
                <w:sz w:val="28"/>
                <w:szCs w:val="28"/>
              </w:rPr>
              <w:t>9.4.1.</w:t>
            </w:r>
            <w:r w:rsidRPr="00D962B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Отраслевого соглашения</w:t>
            </w:r>
          </w:p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3DEF" w:rsidRPr="00B321A1" w:rsidTr="00761DB9">
        <w:trPr>
          <w:trHeight w:val="454"/>
        </w:trPr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07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62" w:type="dxa"/>
            <w:vAlign w:val="center"/>
          </w:tcPr>
          <w:p w:rsidR="003F3DEF" w:rsidRPr="00B321A1" w:rsidRDefault="003F3DEF" w:rsidP="00761DB9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3F3DEF" w:rsidRPr="005D4C62" w:rsidRDefault="003F3DEF" w:rsidP="003F3DEF">
      <w:pPr>
        <w:jc w:val="center"/>
        <w:rPr>
          <w:b/>
          <w:bCs/>
          <w:sz w:val="16"/>
          <w:szCs w:val="16"/>
        </w:rPr>
      </w:pPr>
    </w:p>
    <w:p w:rsidR="003F3DEF" w:rsidRPr="00B321A1" w:rsidRDefault="003F3DEF" w:rsidP="003F3DEF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Итоговое количество баллов _____________(не) соответствует уровню ________________ квалификационной категории</w:t>
      </w:r>
    </w:p>
    <w:p w:rsidR="003F3DEF" w:rsidRPr="00B321A1" w:rsidRDefault="003F3DEF" w:rsidP="003F3DEF">
      <w:pPr>
        <w:ind w:firstLine="426"/>
        <w:jc w:val="both"/>
        <w:rPr>
          <w:sz w:val="16"/>
          <w:szCs w:val="16"/>
        </w:rPr>
      </w:pPr>
    </w:p>
    <w:p w:rsidR="00066986" w:rsidRDefault="00066986" w:rsidP="003F3DEF">
      <w:pPr>
        <w:ind w:firstLine="426"/>
        <w:jc w:val="both"/>
        <w:rPr>
          <w:sz w:val="28"/>
          <w:szCs w:val="28"/>
        </w:rPr>
      </w:pPr>
    </w:p>
    <w:p w:rsidR="003F3DEF" w:rsidRPr="00B321A1" w:rsidRDefault="003F3DEF" w:rsidP="003F3DEF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Руководитель группы</w:t>
      </w:r>
      <w:r w:rsidR="00753F50">
        <w:rPr>
          <w:sz w:val="28"/>
          <w:szCs w:val="28"/>
        </w:rPr>
        <w:t xml:space="preserve"> специалистов</w:t>
      </w:r>
      <w:r w:rsidRPr="00B321A1">
        <w:rPr>
          <w:sz w:val="28"/>
          <w:szCs w:val="28"/>
        </w:rPr>
        <w:t xml:space="preserve"> ________________________/ ___________________________________</w:t>
      </w:r>
    </w:p>
    <w:p w:rsidR="003F3DEF" w:rsidRPr="00B321A1" w:rsidRDefault="003F3DEF" w:rsidP="003F3DEF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F36875" w:rsidRPr="00810F0E" w:rsidRDefault="00F36875" w:rsidP="003F3DEF">
      <w:pPr>
        <w:ind w:left="142" w:right="-144" w:firstLine="426"/>
        <w:contextualSpacing/>
        <w:rPr>
          <w:b/>
          <w:sz w:val="16"/>
          <w:szCs w:val="16"/>
        </w:rPr>
      </w:pPr>
    </w:p>
    <w:p w:rsidR="003F3DEF" w:rsidRPr="00B321A1" w:rsidRDefault="003F3DEF" w:rsidP="003F3DEF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8357E7" w:rsidRDefault="00F36875" w:rsidP="00066986">
      <w:pPr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p w:rsidR="00810F0E" w:rsidRDefault="00810F0E" w:rsidP="00810F0E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proofErr w:type="gramStart"/>
      <w:r w:rsidRPr="001523E6">
        <w:rPr>
          <w:color w:val="FF0000"/>
          <w:sz w:val="32"/>
          <w:szCs w:val="32"/>
        </w:rPr>
        <w:t>«  *</w:t>
      </w:r>
      <w:proofErr w:type="gramEnd"/>
      <w:r w:rsidRPr="001523E6">
        <w:rPr>
          <w:color w:val="FF0000"/>
          <w:sz w:val="32"/>
          <w:szCs w:val="32"/>
        </w:rPr>
        <w:t>»</w:t>
      </w:r>
      <w:r>
        <w:rPr>
          <w:color w:val="FF0000"/>
          <w:sz w:val="32"/>
          <w:szCs w:val="32"/>
        </w:rPr>
        <w:t xml:space="preserve"> - </w:t>
      </w:r>
      <w:r w:rsidRPr="005032A1">
        <w:rPr>
          <w:color w:val="FF0000"/>
          <w:sz w:val="28"/>
          <w:szCs w:val="28"/>
        </w:rPr>
        <w:t>указывается должность педагогического работника, по которой устанавливается квалификационная категория</w:t>
      </w:r>
    </w:p>
    <w:p w:rsidR="00810F0E" w:rsidRDefault="00810F0E" w:rsidP="00066986">
      <w:pPr>
        <w:rPr>
          <w:i/>
          <w:sz w:val="28"/>
          <w:szCs w:val="28"/>
        </w:rPr>
      </w:pPr>
    </w:p>
    <w:sectPr w:rsidR="00810F0E" w:rsidSect="003F3D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DEF"/>
    <w:rsid w:val="00005DC5"/>
    <w:rsid w:val="00066986"/>
    <w:rsid w:val="0010311E"/>
    <w:rsid w:val="001203DB"/>
    <w:rsid w:val="0028388E"/>
    <w:rsid w:val="003F3DEF"/>
    <w:rsid w:val="004525AF"/>
    <w:rsid w:val="004F5577"/>
    <w:rsid w:val="00597C72"/>
    <w:rsid w:val="006B0FB7"/>
    <w:rsid w:val="00753F50"/>
    <w:rsid w:val="00810F0E"/>
    <w:rsid w:val="008357E7"/>
    <w:rsid w:val="00845FCE"/>
    <w:rsid w:val="008F1B21"/>
    <w:rsid w:val="009679B3"/>
    <w:rsid w:val="009712C3"/>
    <w:rsid w:val="00A36362"/>
    <w:rsid w:val="00A953CC"/>
    <w:rsid w:val="00AC4F8F"/>
    <w:rsid w:val="00F36875"/>
    <w:rsid w:val="00F8551B"/>
    <w:rsid w:val="00FC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DD38"/>
  <w15:docId w15:val="{A59309C9-ACEB-4BCF-B036-01F281EA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F3DEF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3F3DEF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1382</Characters>
  <Application>Microsoft Office Word</Application>
  <DocSecurity>0</DocSecurity>
  <Lines>11</Lines>
  <Paragraphs>3</Paragraphs>
  <ScaleCrop>false</ScaleCrop>
  <Company>Krokoz™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Departament</cp:lastModifiedBy>
  <cp:revision>8</cp:revision>
  <cp:lastPrinted>2020-11-24T06:59:00Z</cp:lastPrinted>
  <dcterms:created xsi:type="dcterms:W3CDTF">2020-10-15T13:20:00Z</dcterms:created>
  <dcterms:modified xsi:type="dcterms:W3CDTF">2023-09-22T13:25:00Z</dcterms:modified>
</cp:coreProperties>
</file>